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 декабря 2023 года отмечается Международный деньдобровольцев.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5декабря 2023 года отмечается Международный день добровольцев.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Ежегодно спасатели ФГКУ «АСУНЦ «Вытегра» проводятучебно-практические сборы для участников добровольногостуденческого спасательного отряда ВГМХА, где делятся с волонтерамисвоими знаниями и навыками поисково-спасательных работ.</w:t>
            </w:r>
            <w:br/>
            <w:br/>
            <w:r>
              <w:rPr/>
              <w:t xml:space="preserve">Добровольцы (волонтеры) – это люди, которые добровольно решаютпосвятить своё время и энергию помощи нуждающимся, поддержкеслабых, защите природы и совершению других добрых дел.</w:t>
            </w:r>
            <w:br/>
            <w:br/>
            <w:r>
              <w:rPr/>
              <w:t xml:space="preserve">Ваша готовность помогать делает вас настоящими героями!</w:t>
            </w:r>
            <w:br/>
            <w:br/>
            <w:r>
              <w:rPr/>
              <w:t xml:space="preserve">Сегодня мы поздравляем коллег с праздником!</w:t>
            </w:r>
            <w:br/>
            <w:br/>
            <w:r>
              <w:rPr/>
              <w:t xml:space="preserve">Искренне благодарим всех активистов добровольчества за ихнеравнодушие, смелость, готовность прийти на помощь.</w:t>
            </w:r>
            <w:br/>
            <w:br/>
            <w:r>
              <w:rPr/>
              <w:t xml:space="preserve">Желаем успехов в ваших добрых делах, верных друзей, созидательнойэнергии, здоровья и счастья!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2026-03-21T03:26:26+03:00</dcterms:created>
  <dcterms:modified xsi:type="dcterms:W3CDTF">2026-03-21T03:26:26+03:00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