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пожарной охраны! </w:t>
            </w:r>
            <w:br/>
            <w:br/>
            <w:r>
              <w:rPr/>
              <w:t xml:space="preserve">Примите наши искренние сердечные поздравления с профессиональнымпраздником!</w:t>
            </w:r>
            <w:br/>
            <w:br/>
            <w:r>
              <w:rPr/>
              <w:t xml:space="preserve">Каждый день борьба с огнем требует от вас максимальнойконцентрации, высочайшего личного мужества и отваги. </w:t>
            </w:r>
            <w:br/>
            <w:r>
              <w:rPr/>
              <w:t xml:space="preserve">Доблесть, которую вы проявляете на пожарах, достойна самогоглубокого уважения и высочайшего признания со стороны благодарныхвам северян, ведь каждый из нас знает, что пожарная охрана готоваоказать свою профессиональную помощь в любое время, невзирая ни накакие сложности и опасности. </w:t>
            </w:r>
            <w:br/>
            <w:br/>
            <w:r>
              <w:rPr/>
              <w:t xml:space="preserve">В день профессионального праздника выражаем также особуюпризнательность всем ветеранам пожарной службы, многие из которых исегодня в строю, передают свой бесценный опыт молодымсотрудникам. </w:t>
            </w:r>
            <w:br/>
            <w:br/>
            <w:r>
              <w:rPr/>
              <w:t xml:space="preserve">Дорогие друзья, желаем всем вам крепкого здоровья, счастья,надежного плеча боевого товарища, семейного благополучия идальнейших успехов в вашей благородной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2026-03-18T20:16:11+03:00</dcterms:created>
  <dcterms:modified xsi:type="dcterms:W3CDTF">2026-03-18T20:16:11+03:00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