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длявсех желающих Арктический спасательный центр "Вытегра" провел Деньоткрытых дверей.</w:t>
            </w:r>
            <w:br/>
            <w:r>
              <w:rPr/>
              <w:t xml:space="preserve">С деятельностью учреждения познакомились взрослые (13 человек), адети ( 49 человек) в этот день нашли много интересного, любопытногои познавательного.</w:t>
            </w:r>
            <w:br/>
            <w:r>
              <w:rPr/>
              <w:t xml:space="preserve">Помимо традиционного знакомства с аварийно-спасательной техникой ималомерными судами, конным и кинологическим расчетами, экспозициямимузея "Наследие времен" наши посетители окунулись в историюгражданской обороны России.</w:t>
            </w:r>
            <w:br/>
            <w:r>
              <w:rPr/>
              <w:t xml:space="preserve">Также состоялась демонстрация информационных фильмов о гражданскойобороне и мультфильмов для детей о безопасном поведении в природе ибыту.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2025-10-17T08:44:42+03:00</dcterms:created>
  <dcterms:modified xsi:type="dcterms:W3CDTF">2025-10-17T08:44:42+03:00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